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B" w:rsidRPr="00044A29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r w:rsidR="000D1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CBC">
        <w:rPr>
          <w:rFonts w:ascii="Times New Roman" w:hAnsi="Times New Roman" w:cs="Times New Roman"/>
          <w:b/>
          <w:sz w:val="24"/>
          <w:szCs w:val="24"/>
        </w:rPr>
        <w:t>Красноперекопский</w:t>
      </w:r>
      <w:proofErr w:type="spellEnd"/>
      <w:r w:rsidR="00C73780" w:rsidRPr="00C73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780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584B" w:rsidRPr="00286EE1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04FDF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004FDF">
        <w:rPr>
          <w:rFonts w:ascii="Times New Roman" w:hAnsi="Times New Roman" w:cs="Times New Roman"/>
          <w:b/>
          <w:sz w:val="24"/>
          <w:szCs w:val="24"/>
        </w:rPr>
        <w:t xml:space="preserve">ети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7971A5" w:rsidRPr="00383E23" w:rsidTr="00004FDF">
        <w:trPr>
          <w:trHeight w:val="1004"/>
        </w:trPr>
        <w:tc>
          <w:tcPr>
            <w:tcW w:w="859" w:type="pct"/>
          </w:tcPr>
          <w:p w:rsidR="007971A5" w:rsidRPr="0041584B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971A5" w:rsidRPr="0041584B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971A5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  <w:lang w:val="en-US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  <w:lang w:val="en-US"/>
              </w:rPr>
              <w:t>241</w:t>
            </w:r>
          </w:p>
          <w:p w:rsidR="007971A5" w:rsidRPr="00044A29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«Резиденция Дедушки Мороза»</w:t>
            </w:r>
          </w:p>
        </w:tc>
        <w:tc>
          <w:tcPr>
            <w:tcW w:w="1035" w:type="pct"/>
          </w:tcPr>
          <w:p w:rsidR="007971A5" w:rsidRDefault="007971A5" w:rsidP="00A518F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№59</w:t>
            </w:r>
          </w:p>
          <w:p w:rsidR="007971A5" w:rsidRPr="0041584B" w:rsidRDefault="007971A5" w:rsidP="00A518F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«Сладкий дворец деда Мороза»</w:t>
            </w:r>
          </w:p>
          <w:p w:rsidR="007971A5" w:rsidRPr="0041584B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971A5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№144</w:t>
            </w:r>
          </w:p>
          <w:p w:rsidR="007971A5" w:rsidRPr="0041584B" w:rsidRDefault="007971A5" w:rsidP="00A518F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«Путешествие в сказку»</w:t>
            </w:r>
          </w:p>
        </w:tc>
        <w:tc>
          <w:tcPr>
            <w:tcW w:w="1036" w:type="pct"/>
          </w:tcPr>
          <w:p w:rsidR="007971A5" w:rsidRDefault="007971A5">
            <w:r w:rsidRPr="00195540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7971A5" w:rsidRPr="00383E23" w:rsidTr="00004FDF">
        <w:trPr>
          <w:trHeight w:val="1004"/>
        </w:trPr>
        <w:tc>
          <w:tcPr>
            <w:tcW w:w="859" w:type="pct"/>
          </w:tcPr>
          <w:p w:rsidR="007971A5" w:rsidRPr="0041584B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971A5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971A5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№179</w:t>
            </w:r>
          </w:p>
          <w:p w:rsidR="007971A5" w:rsidRPr="0041584B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«Волшебный дворец»</w:t>
            </w:r>
          </w:p>
        </w:tc>
        <w:tc>
          <w:tcPr>
            <w:tcW w:w="1035" w:type="pct"/>
          </w:tcPr>
          <w:p w:rsidR="007971A5" w:rsidRDefault="007971A5" w:rsidP="00A518F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№241</w:t>
            </w:r>
          </w:p>
          <w:p w:rsidR="007971A5" w:rsidRPr="0041584B" w:rsidRDefault="007971A5" w:rsidP="00A518F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«Ажурный дворец»</w:t>
            </w:r>
          </w:p>
        </w:tc>
        <w:tc>
          <w:tcPr>
            <w:tcW w:w="1035" w:type="pct"/>
          </w:tcPr>
          <w:p w:rsidR="007971A5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№241</w:t>
            </w:r>
          </w:p>
          <w:p w:rsidR="007971A5" w:rsidRPr="0041584B" w:rsidRDefault="007971A5" w:rsidP="007B01B9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«Не избушка, а дворец»»</w:t>
            </w:r>
          </w:p>
        </w:tc>
        <w:tc>
          <w:tcPr>
            <w:tcW w:w="1036" w:type="pct"/>
          </w:tcPr>
          <w:p w:rsidR="007971A5" w:rsidRDefault="007971A5">
            <w:r w:rsidRPr="00195540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7971A5" w:rsidRPr="00383E23" w:rsidTr="00004FDF">
        <w:trPr>
          <w:trHeight w:val="1004"/>
        </w:trPr>
        <w:tc>
          <w:tcPr>
            <w:tcW w:w="859" w:type="pct"/>
          </w:tcPr>
          <w:p w:rsidR="007971A5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7971A5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971A5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№88</w:t>
            </w:r>
          </w:p>
          <w:p w:rsidR="007971A5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«Снежная усадьба Мороза»</w:t>
            </w:r>
          </w:p>
          <w:p w:rsidR="007971A5" w:rsidRDefault="007971A5" w:rsidP="00044A29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№62</w:t>
            </w:r>
          </w:p>
          <w:p w:rsidR="007971A5" w:rsidRPr="0041584B" w:rsidRDefault="007971A5" w:rsidP="00044A29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«Волшебный замок»</w:t>
            </w:r>
          </w:p>
        </w:tc>
        <w:tc>
          <w:tcPr>
            <w:tcW w:w="1035" w:type="pct"/>
          </w:tcPr>
          <w:p w:rsidR="007971A5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№179</w:t>
            </w:r>
          </w:p>
          <w:p w:rsidR="007971A5" w:rsidRPr="0041584B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«Лесной дворец»</w:t>
            </w:r>
          </w:p>
        </w:tc>
        <w:tc>
          <w:tcPr>
            <w:tcW w:w="1035" w:type="pct"/>
          </w:tcPr>
          <w:p w:rsidR="007971A5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№50</w:t>
            </w:r>
          </w:p>
          <w:p w:rsidR="007971A5" w:rsidRPr="0041584B" w:rsidRDefault="007971A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«Сказочный терем волшебника»</w:t>
            </w:r>
          </w:p>
        </w:tc>
        <w:tc>
          <w:tcPr>
            <w:tcW w:w="1036" w:type="pct"/>
          </w:tcPr>
          <w:p w:rsidR="007971A5" w:rsidRDefault="007971A5">
            <w:r w:rsidRPr="00195540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</w:tbl>
    <w:p w:rsidR="00FD1368" w:rsidRDefault="00FD1368"/>
    <w:p w:rsidR="0041584B" w:rsidRDefault="0041584B"/>
    <w:p w:rsidR="0041584B" w:rsidRDefault="0041584B"/>
    <w:p w:rsidR="00004FDF" w:rsidRDefault="00004FDF"/>
    <w:p w:rsidR="00004FDF" w:rsidRDefault="00004FDF"/>
    <w:p w:rsidR="00004FDF" w:rsidRDefault="00C73780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СВОДНЫЙ ПРОТОКОЛ</w:t>
      </w:r>
      <w:r w:rsidR="00004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CBC">
        <w:rPr>
          <w:rFonts w:ascii="Times New Roman" w:hAnsi="Times New Roman" w:cs="Times New Roman"/>
          <w:b/>
          <w:sz w:val="24"/>
          <w:szCs w:val="24"/>
        </w:rPr>
        <w:t>Красноперекопский</w:t>
      </w:r>
      <w:proofErr w:type="spellEnd"/>
      <w:r w:rsidRPr="00C737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004FDF" w:rsidRDefault="00004FDF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04FDF" w:rsidRPr="00286EE1" w:rsidRDefault="00004FDF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едагоги </w:t>
      </w:r>
    </w:p>
    <w:p w:rsidR="00004FDF" w:rsidRPr="00286EE1" w:rsidRDefault="00004FDF" w:rsidP="00004FDF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7971A5" w:rsidRPr="00383E23" w:rsidTr="00661DF6">
        <w:trPr>
          <w:trHeight w:val="1004"/>
        </w:trPr>
        <w:tc>
          <w:tcPr>
            <w:tcW w:w="859" w:type="pct"/>
          </w:tcPr>
          <w:p w:rsidR="007971A5" w:rsidRPr="0041584B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971A5" w:rsidRPr="0041584B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971A5" w:rsidRDefault="007971A5" w:rsidP="00044A29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№215</w:t>
            </w:r>
          </w:p>
          <w:p w:rsidR="007971A5" w:rsidRPr="0041584B" w:rsidRDefault="007971A5" w:rsidP="00044A29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«Чудо-дом Деда Мороза»</w:t>
            </w:r>
          </w:p>
          <w:p w:rsidR="007971A5" w:rsidRPr="0041584B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971A5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№215</w:t>
            </w:r>
          </w:p>
          <w:p w:rsidR="007971A5" w:rsidRPr="0041584B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«Волшебный терем расписной»</w:t>
            </w:r>
          </w:p>
        </w:tc>
        <w:tc>
          <w:tcPr>
            <w:tcW w:w="1035" w:type="pct"/>
          </w:tcPr>
          <w:p w:rsidR="007971A5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№88</w:t>
            </w:r>
          </w:p>
          <w:p w:rsidR="007971A5" w:rsidRPr="0041584B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«Терем деда Мороза роскошный и большой»</w:t>
            </w:r>
          </w:p>
        </w:tc>
        <w:tc>
          <w:tcPr>
            <w:tcW w:w="1036" w:type="pct"/>
          </w:tcPr>
          <w:p w:rsidR="007971A5" w:rsidRDefault="007971A5">
            <w:r w:rsidRPr="002B6F6E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7971A5" w:rsidRPr="00383E23" w:rsidTr="00661DF6">
        <w:trPr>
          <w:trHeight w:val="1004"/>
        </w:trPr>
        <w:tc>
          <w:tcPr>
            <w:tcW w:w="859" w:type="pct"/>
          </w:tcPr>
          <w:p w:rsidR="007971A5" w:rsidRPr="0041584B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971A5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971A5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№50</w:t>
            </w:r>
          </w:p>
          <w:p w:rsidR="007971A5" w:rsidRPr="0041584B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«И сказка постучится в дом»</w:t>
            </w:r>
          </w:p>
        </w:tc>
        <w:tc>
          <w:tcPr>
            <w:tcW w:w="1035" w:type="pct"/>
          </w:tcPr>
          <w:p w:rsidR="007971A5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№62</w:t>
            </w:r>
          </w:p>
          <w:p w:rsidR="007971A5" w:rsidRPr="0041584B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«Сказочный дворец»</w:t>
            </w:r>
          </w:p>
        </w:tc>
        <w:tc>
          <w:tcPr>
            <w:tcW w:w="1035" w:type="pct"/>
          </w:tcPr>
          <w:p w:rsidR="007971A5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№144</w:t>
            </w:r>
          </w:p>
          <w:p w:rsidR="007971A5" w:rsidRPr="0041584B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«Навеяно метелью»</w:t>
            </w:r>
          </w:p>
        </w:tc>
        <w:tc>
          <w:tcPr>
            <w:tcW w:w="1036" w:type="pct"/>
          </w:tcPr>
          <w:p w:rsidR="007971A5" w:rsidRDefault="007971A5">
            <w:r w:rsidRPr="002B6F6E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7971A5" w:rsidRPr="00383E23" w:rsidTr="00661DF6">
        <w:trPr>
          <w:trHeight w:val="1004"/>
        </w:trPr>
        <w:tc>
          <w:tcPr>
            <w:tcW w:w="859" w:type="pct"/>
          </w:tcPr>
          <w:p w:rsidR="007971A5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7971A5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1A5" w:rsidRPr="0041584B" w:rsidRDefault="007971A5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971A5" w:rsidRDefault="007971A5" w:rsidP="00044A29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№144</w:t>
            </w:r>
          </w:p>
          <w:p w:rsidR="007971A5" w:rsidRPr="0041584B" w:rsidRDefault="007971A5" w:rsidP="00044A29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«Искристое чудо»</w:t>
            </w:r>
          </w:p>
        </w:tc>
        <w:tc>
          <w:tcPr>
            <w:tcW w:w="1035" w:type="pct"/>
          </w:tcPr>
          <w:p w:rsidR="007971A5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№50</w:t>
            </w:r>
          </w:p>
          <w:p w:rsidR="007971A5" w:rsidRPr="0041584B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«Волшебный дворец Деда Мороза»</w:t>
            </w:r>
          </w:p>
        </w:tc>
        <w:tc>
          <w:tcPr>
            <w:tcW w:w="1035" w:type="pct"/>
          </w:tcPr>
          <w:p w:rsidR="007971A5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№163</w:t>
            </w:r>
          </w:p>
          <w:p w:rsidR="007971A5" w:rsidRPr="0041584B" w:rsidRDefault="007971A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«Резиденция деда Мороза»</w:t>
            </w:r>
          </w:p>
        </w:tc>
        <w:tc>
          <w:tcPr>
            <w:tcW w:w="1036" w:type="pct"/>
          </w:tcPr>
          <w:p w:rsidR="007971A5" w:rsidRDefault="007971A5">
            <w:r w:rsidRPr="002B6F6E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</w:tbl>
    <w:p w:rsidR="00004FDF" w:rsidRDefault="00004FDF" w:rsidP="00004FDF"/>
    <w:p w:rsidR="00004FDF" w:rsidRDefault="00004FDF" w:rsidP="00004FDF"/>
    <w:p w:rsidR="00004FDF" w:rsidRDefault="00004FDF" w:rsidP="00004FDF"/>
    <w:sectPr w:rsidR="00004FDF" w:rsidSect="00415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B"/>
    <w:rsid w:val="00004FDF"/>
    <w:rsid w:val="000147B8"/>
    <w:rsid w:val="00044A29"/>
    <w:rsid w:val="000B400A"/>
    <w:rsid w:val="000D1CBC"/>
    <w:rsid w:val="00230780"/>
    <w:rsid w:val="003557BE"/>
    <w:rsid w:val="0041584B"/>
    <w:rsid w:val="007971A5"/>
    <w:rsid w:val="007B01B9"/>
    <w:rsid w:val="008915F1"/>
    <w:rsid w:val="009520BE"/>
    <w:rsid w:val="00A518F3"/>
    <w:rsid w:val="00C73780"/>
    <w:rsid w:val="00FB3BAB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84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84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Бегунова</dc:creator>
  <cp:lastModifiedBy>Windows User</cp:lastModifiedBy>
  <cp:revision>6</cp:revision>
  <dcterms:created xsi:type="dcterms:W3CDTF">2023-01-19T13:47:00Z</dcterms:created>
  <dcterms:modified xsi:type="dcterms:W3CDTF">2023-01-31T09:10:00Z</dcterms:modified>
</cp:coreProperties>
</file>